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5BB" w:rsidRPr="00484337" w:rsidRDefault="00CE75BB" w:rsidP="00CE75BB">
      <w:pPr>
        <w:pBdr>
          <w:bottom w:val="single" w:sz="4" w:space="1" w:color="auto"/>
        </w:pBdr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84337">
        <w:rPr>
          <w:rFonts w:ascii="Times New Roman" w:hAnsi="Times New Roman" w:cs="Times New Roman"/>
          <w:b/>
          <w:i/>
          <w:sz w:val="32"/>
          <w:szCs w:val="32"/>
        </w:rPr>
        <w:t xml:space="preserve">ОБЩЕСТВЕННЫЙ СОВЕТ </w:t>
      </w:r>
    </w:p>
    <w:p w:rsidR="00CE75BB" w:rsidRDefault="00CE75BB" w:rsidP="00CE75BB">
      <w:pPr>
        <w:pBdr>
          <w:bottom w:val="single" w:sz="4" w:space="1" w:color="auto"/>
        </w:pBdr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4337">
        <w:rPr>
          <w:rFonts w:ascii="Times New Roman" w:hAnsi="Times New Roman" w:cs="Times New Roman"/>
          <w:b/>
          <w:i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ПРОВЕДЕНИЮ НЕЗАВИСИМОЙ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ОЦЕНКИ КАЧЕСТВА УСЛОВИЙ ОКАЗАНИЯ УСЛУГ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ОРГАНИЗАЦИЯМИ КУЛЬТУРЫ</w:t>
      </w:r>
    </w:p>
    <w:p w:rsidR="00CE75BB" w:rsidRPr="00484337" w:rsidRDefault="00CE75BB" w:rsidP="00CE75BB">
      <w:pPr>
        <w:pBdr>
          <w:bottom w:val="single" w:sz="4" w:space="1" w:color="auto"/>
        </w:pBdr>
        <w:spacing w:after="0" w:line="360" w:lineRule="auto"/>
        <w:ind w:firstLine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84337">
        <w:rPr>
          <w:rFonts w:ascii="Times New Roman" w:hAnsi="Times New Roman" w:cs="Times New Roman"/>
          <w:b/>
          <w:i/>
          <w:sz w:val="28"/>
          <w:szCs w:val="28"/>
        </w:rPr>
        <w:t>ПРИ АДМИНИСТРАЦИИ ГОРОДА ЮГОРСКА</w:t>
      </w:r>
    </w:p>
    <w:p w:rsidR="00FF094D" w:rsidRDefault="00FF094D" w:rsidP="00FF094D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4"/>
        <w:gridCol w:w="6667"/>
      </w:tblGrid>
      <w:tr w:rsidR="00FF094D" w:rsidTr="00FF094D">
        <w:tc>
          <w:tcPr>
            <w:tcW w:w="0" w:type="auto"/>
          </w:tcPr>
          <w:p w:rsidR="00FF094D" w:rsidRPr="00FF094D" w:rsidRDefault="00FF094D" w:rsidP="00FF094D">
            <w:pPr>
              <w:rPr>
                <w:rFonts w:ascii="Times New Roman" w:hAnsi="Times New Roman" w:cs="Times New Roman"/>
              </w:rPr>
            </w:pPr>
            <w:r w:rsidRPr="00FF094D">
              <w:rPr>
                <w:rFonts w:ascii="Times New Roman" w:hAnsi="Times New Roman" w:cs="Times New Roman"/>
              </w:rPr>
              <w:t>Согласовано:</w:t>
            </w:r>
          </w:p>
          <w:p w:rsidR="00FF094D" w:rsidRPr="00FF094D" w:rsidRDefault="00FF094D" w:rsidP="00FF094D">
            <w:pPr>
              <w:rPr>
                <w:rFonts w:ascii="Times New Roman" w:hAnsi="Times New Roman" w:cs="Times New Roman"/>
              </w:rPr>
            </w:pPr>
            <w:r w:rsidRPr="00FF094D">
              <w:rPr>
                <w:rFonts w:ascii="Times New Roman" w:hAnsi="Times New Roman" w:cs="Times New Roman"/>
              </w:rPr>
              <w:t xml:space="preserve">Начальник Управления культуры </w:t>
            </w:r>
          </w:p>
          <w:p w:rsidR="00FF094D" w:rsidRPr="00FF094D" w:rsidRDefault="00FF094D" w:rsidP="00FF0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FF094D">
              <w:rPr>
                <w:rFonts w:ascii="Times New Roman" w:hAnsi="Times New Roman" w:cs="Times New Roman"/>
              </w:rPr>
              <w:t>администрации города Югорска</w:t>
            </w:r>
          </w:p>
          <w:p w:rsidR="00FF094D" w:rsidRDefault="00FF094D" w:rsidP="00FF094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Pr="00FF094D">
              <w:rPr>
                <w:rFonts w:ascii="Times New Roman" w:hAnsi="Times New Roman" w:cs="Times New Roman"/>
              </w:rPr>
              <w:t>_________ Н.Н. Нестерова</w:t>
            </w:r>
          </w:p>
          <w:p w:rsidR="00FF094D" w:rsidRPr="003520CF" w:rsidRDefault="00FF094D" w:rsidP="00FF094D">
            <w:r>
              <w:rPr>
                <w:rFonts w:ascii="Times New Roman" w:hAnsi="Times New Roman" w:cs="Times New Roman"/>
              </w:rPr>
              <w:t xml:space="preserve">                      «____»_______2018</w:t>
            </w:r>
          </w:p>
          <w:p w:rsidR="00FF094D" w:rsidRDefault="00FF094D" w:rsidP="00FF094D"/>
        </w:tc>
        <w:tc>
          <w:tcPr>
            <w:tcW w:w="6667" w:type="dxa"/>
          </w:tcPr>
          <w:p w:rsidR="00FF094D" w:rsidRDefault="00FF094D" w:rsidP="00FF094D">
            <w:pPr>
              <w:spacing w:line="240" w:lineRule="atLeast"/>
              <w:ind w:firstLine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Утверждён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решением</w:t>
            </w:r>
          </w:p>
          <w:p w:rsidR="00FF094D" w:rsidRDefault="00FF094D" w:rsidP="00FF094D">
            <w:pPr>
              <w:spacing w:line="240" w:lineRule="atLeast"/>
              <w:ind w:firstLine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Общественного совета по проведению </w:t>
            </w:r>
          </w:p>
          <w:p w:rsidR="00FF094D" w:rsidRDefault="00FF094D" w:rsidP="00FF094D">
            <w:pPr>
              <w:spacing w:line="240" w:lineRule="atLeast"/>
              <w:ind w:firstLine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независимой оценки качества</w:t>
            </w:r>
          </w:p>
          <w:p w:rsidR="00FF094D" w:rsidRDefault="00FF094D" w:rsidP="00FF094D">
            <w:pPr>
              <w:spacing w:line="240" w:lineRule="atLeast"/>
              <w:ind w:firstLine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условий оказания услуг организациями культуры</w:t>
            </w:r>
          </w:p>
          <w:p w:rsidR="00FF094D" w:rsidRDefault="00FF094D" w:rsidP="00FF094D">
            <w:pPr>
              <w:spacing w:line="240" w:lineRule="atLeast"/>
              <w:ind w:firstLine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администрации города Югорска</w:t>
            </w:r>
          </w:p>
          <w:p w:rsidR="00FF094D" w:rsidRDefault="00FF094D" w:rsidP="00FF094D">
            <w:pPr>
              <w:spacing w:line="240" w:lineRule="atLeast"/>
              <w:ind w:firstLine="3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(протокол №1 от 27.11.2018)</w:t>
            </w:r>
          </w:p>
          <w:p w:rsidR="00FF094D" w:rsidRDefault="00FF094D" w:rsidP="00FF094D"/>
        </w:tc>
      </w:tr>
    </w:tbl>
    <w:p w:rsidR="00911A5D" w:rsidRPr="00343763" w:rsidRDefault="00911A5D" w:rsidP="00343763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43763">
        <w:rPr>
          <w:rFonts w:ascii="Times New Roman" w:hAnsi="Times New Roman" w:cs="Times New Roman"/>
          <w:b/>
          <w:sz w:val="32"/>
          <w:szCs w:val="32"/>
        </w:rPr>
        <w:t>Пл</w:t>
      </w:r>
      <w:r w:rsidR="00CE75BB">
        <w:rPr>
          <w:rFonts w:ascii="Times New Roman" w:hAnsi="Times New Roman" w:cs="Times New Roman"/>
          <w:b/>
          <w:sz w:val="32"/>
          <w:szCs w:val="32"/>
        </w:rPr>
        <w:t xml:space="preserve">ан работы Общественного совета </w:t>
      </w:r>
      <w:r w:rsidRPr="00343763">
        <w:rPr>
          <w:rFonts w:ascii="Times New Roman" w:hAnsi="Times New Roman" w:cs="Times New Roman"/>
          <w:b/>
          <w:sz w:val="32"/>
          <w:szCs w:val="32"/>
        </w:rPr>
        <w:t>на 201</w:t>
      </w:r>
      <w:r w:rsidR="00343763">
        <w:rPr>
          <w:rFonts w:ascii="Times New Roman" w:hAnsi="Times New Roman" w:cs="Times New Roman"/>
          <w:b/>
          <w:sz w:val="32"/>
          <w:szCs w:val="32"/>
        </w:rPr>
        <w:t>9</w:t>
      </w:r>
      <w:r w:rsidR="00CE75BB">
        <w:rPr>
          <w:rFonts w:ascii="Times New Roman" w:hAnsi="Times New Roman" w:cs="Times New Roman"/>
          <w:b/>
          <w:sz w:val="32"/>
          <w:szCs w:val="32"/>
        </w:rPr>
        <w:t xml:space="preserve"> – 2020 годы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6798"/>
        <w:gridCol w:w="2570"/>
      </w:tblGrid>
      <w:tr w:rsidR="007853F6" w:rsidTr="00911A5D">
        <w:tc>
          <w:tcPr>
            <w:tcW w:w="0" w:type="auto"/>
          </w:tcPr>
          <w:p w:rsidR="00CE75BB" w:rsidRPr="00A3699B" w:rsidRDefault="00CE75BB" w:rsidP="00911A5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9B">
              <w:rPr>
                <w:rFonts w:ascii="Times New Roman" w:hAnsi="Times New Roman" w:cs="Times New Roman"/>
                <w:sz w:val="24"/>
                <w:szCs w:val="24"/>
              </w:rPr>
              <w:t>№п\</w:t>
            </w:r>
            <w:proofErr w:type="gramStart"/>
            <w:r w:rsidRPr="00A369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0" w:type="auto"/>
          </w:tcPr>
          <w:p w:rsidR="00CE75BB" w:rsidRPr="00A3699B" w:rsidRDefault="00CE75BB" w:rsidP="00911A5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9B">
              <w:rPr>
                <w:rFonts w:ascii="Times New Roman" w:hAnsi="Times New Roman" w:cs="Times New Roman"/>
                <w:sz w:val="24"/>
                <w:szCs w:val="24"/>
              </w:rPr>
              <w:t xml:space="preserve">Вопросы для рассмотрения </w:t>
            </w:r>
          </w:p>
          <w:p w:rsidR="00CE75BB" w:rsidRPr="00A3699B" w:rsidRDefault="00CE75BB" w:rsidP="00911A5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9B">
              <w:rPr>
                <w:rFonts w:ascii="Times New Roman" w:hAnsi="Times New Roman" w:cs="Times New Roman"/>
                <w:sz w:val="24"/>
                <w:szCs w:val="24"/>
              </w:rPr>
              <w:t>Общественного совета по культуре</w:t>
            </w:r>
          </w:p>
        </w:tc>
        <w:tc>
          <w:tcPr>
            <w:tcW w:w="0" w:type="auto"/>
          </w:tcPr>
          <w:p w:rsidR="00CE75BB" w:rsidRPr="00A3699B" w:rsidRDefault="00CE75BB" w:rsidP="00911A5D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699B">
              <w:rPr>
                <w:rFonts w:ascii="Times New Roman" w:hAnsi="Times New Roman" w:cs="Times New Roman"/>
                <w:sz w:val="24"/>
                <w:szCs w:val="24"/>
              </w:rPr>
              <w:t>Дата проведения заседания Общественного совета</w:t>
            </w:r>
          </w:p>
        </w:tc>
      </w:tr>
      <w:tr w:rsidR="00CE75BB" w:rsidTr="00EA2336">
        <w:tc>
          <w:tcPr>
            <w:tcW w:w="0" w:type="auto"/>
            <w:gridSpan w:val="3"/>
          </w:tcPr>
          <w:p w:rsidR="00CE75BB" w:rsidRPr="00CE75BB" w:rsidRDefault="00CE75BB" w:rsidP="00911A5D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5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 год </w:t>
            </w:r>
          </w:p>
        </w:tc>
      </w:tr>
      <w:tr w:rsidR="007853F6" w:rsidRPr="003520CF" w:rsidTr="00911A5D">
        <w:tc>
          <w:tcPr>
            <w:tcW w:w="0" w:type="auto"/>
          </w:tcPr>
          <w:p w:rsidR="00CE75BB" w:rsidRPr="003520CF" w:rsidRDefault="00CE75BB" w:rsidP="00911A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20C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0" w:type="auto"/>
          </w:tcPr>
          <w:p w:rsidR="00CE75BB" w:rsidRPr="003520CF" w:rsidRDefault="00E95A7D" w:rsidP="00CE75B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проекта технического задания на проведение независимой </w:t>
            </w:r>
            <w:proofErr w:type="gramStart"/>
            <w:r>
              <w:rPr>
                <w:rFonts w:ascii="Times New Roman" w:hAnsi="Times New Roman" w:cs="Times New Roman"/>
              </w:rPr>
              <w:t>оценки качества условий оказания услуг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организациями культуры</w:t>
            </w:r>
            <w:r w:rsidR="007853F6">
              <w:rPr>
                <w:rFonts w:ascii="Times New Roman" w:hAnsi="Times New Roman" w:cs="Times New Roman"/>
              </w:rPr>
              <w:t>, обсуждение показателей, характеризующих общие критерии оценки качества условий оказания услуг организациями культуры</w:t>
            </w:r>
          </w:p>
        </w:tc>
        <w:tc>
          <w:tcPr>
            <w:tcW w:w="0" w:type="auto"/>
          </w:tcPr>
          <w:p w:rsidR="00CE75BB" w:rsidRPr="003520CF" w:rsidRDefault="007853F6" w:rsidP="00E421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Январь - </w:t>
            </w:r>
            <w:r w:rsidR="00CE75BB" w:rsidRPr="003520CF">
              <w:rPr>
                <w:rFonts w:ascii="Times New Roman" w:hAnsi="Times New Roman" w:cs="Times New Roman"/>
              </w:rPr>
              <w:t xml:space="preserve">Февраль </w:t>
            </w:r>
          </w:p>
        </w:tc>
      </w:tr>
      <w:tr w:rsidR="007853F6" w:rsidRPr="003520CF" w:rsidTr="00911A5D">
        <w:tc>
          <w:tcPr>
            <w:tcW w:w="0" w:type="auto"/>
          </w:tcPr>
          <w:p w:rsidR="00CE75BB" w:rsidRPr="003520CF" w:rsidRDefault="00CE75BB" w:rsidP="00911A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20C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0" w:type="auto"/>
          </w:tcPr>
          <w:p w:rsidR="00CE75BB" w:rsidRPr="003520CF" w:rsidRDefault="00A870B7" w:rsidP="007853F6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7853F6">
              <w:rPr>
                <w:rFonts w:ascii="Times New Roman" w:hAnsi="Times New Roman" w:cs="Times New Roman"/>
              </w:rPr>
              <w:t xml:space="preserve">роведение независимой оценки качества с учетом информации, представленной организацией – оператором, формирование </w:t>
            </w:r>
            <w:r w:rsidR="003052D3">
              <w:rPr>
                <w:rFonts w:ascii="Times New Roman" w:hAnsi="Times New Roman" w:cs="Times New Roman"/>
              </w:rPr>
              <w:t>результатов независимой оценки качества и разработка предложений по улучшению качества деятельности организаций культуры</w:t>
            </w:r>
          </w:p>
        </w:tc>
        <w:tc>
          <w:tcPr>
            <w:tcW w:w="0" w:type="auto"/>
          </w:tcPr>
          <w:p w:rsidR="00CE75BB" w:rsidRPr="003520CF" w:rsidRDefault="003052D3" w:rsidP="00E421CA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  <w:r w:rsidR="00CE75BB" w:rsidRPr="003520CF">
              <w:rPr>
                <w:rFonts w:ascii="Times New Roman" w:hAnsi="Times New Roman" w:cs="Times New Roman"/>
              </w:rPr>
              <w:t xml:space="preserve"> </w:t>
            </w:r>
            <w:r w:rsidR="00CE75BB">
              <w:rPr>
                <w:rFonts w:ascii="Times New Roman" w:hAnsi="Times New Roman" w:cs="Times New Roman"/>
              </w:rPr>
              <w:t>- май</w:t>
            </w:r>
          </w:p>
        </w:tc>
      </w:tr>
      <w:tr w:rsidR="007853F6" w:rsidRPr="003520CF" w:rsidTr="00911A5D">
        <w:tc>
          <w:tcPr>
            <w:tcW w:w="0" w:type="auto"/>
          </w:tcPr>
          <w:p w:rsidR="00CE75BB" w:rsidRPr="003520CF" w:rsidRDefault="00CE75BB" w:rsidP="00911A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20C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0" w:type="auto"/>
          </w:tcPr>
          <w:p w:rsidR="00CE75BB" w:rsidRPr="003520CF" w:rsidRDefault="00A870B7" w:rsidP="00376AF0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3052D3">
              <w:rPr>
                <w:rFonts w:ascii="Times New Roman" w:hAnsi="Times New Roman" w:cs="Times New Roman"/>
              </w:rPr>
              <w:t xml:space="preserve">ассмотрение планов учреждений культуры по устранению замечаний по итогам </w:t>
            </w:r>
            <w:proofErr w:type="gramStart"/>
            <w:r w:rsidR="003052D3">
              <w:rPr>
                <w:rFonts w:ascii="Times New Roman" w:hAnsi="Times New Roman" w:cs="Times New Roman"/>
              </w:rPr>
              <w:t>проведения независимой оценки качества условий оказания услуг</w:t>
            </w:r>
            <w:proofErr w:type="gramEnd"/>
          </w:p>
        </w:tc>
        <w:tc>
          <w:tcPr>
            <w:tcW w:w="0" w:type="auto"/>
          </w:tcPr>
          <w:p w:rsidR="00CE75BB" w:rsidRPr="003520CF" w:rsidRDefault="00CE75BB" w:rsidP="00911A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20CF">
              <w:rPr>
                <w:rFonts w:ascii="Times New Roman" w:hAnsi="Times New Roman" w:cs="Times New Roman"/>
              </w:rPr>
              <w:t>Авгус</w:t>
            </w:r>
            <w:proofErr w:type="gramStart"/>
            <w:r w:rsidRPr="003520CF">
              <w:rPr>
                <w:rFonts w:ascii="Times New Roman" w:hAnsi="Times New Roman" w:cs="Times New Roman"/>
              </w:rPr>
              <w:t>т</w:t>
            </w:r>
            <w:r w:rsidR="003052D3">
              <w:rPr>
                <w:rFonts w:ascii="Times New Roman" w:hAnsi="Times New Roman" w:cs="Times New Roman"/>
              </w:rPr>
              <w:t>-</w:t>
            </w:r>
            <w:proofErr w:type="gramEnd"/>
            <w:r w:rsidR="003052D3">
              <w:rPr>
                <w:rFonts w:ascii="Times New Roman" w:hAnsi="Times New Roman" w:cs="Times New Roman"/>
              </w:rPr>
              <w:t xml:space="preserve"> сентябрь</w:t>
            </w:r>
          </w:p>
        </w:tc>
      </w:tr>
      <w:tr w:rsidR="00A870B7" w:rsidRPr="003520CF" w:rsidTr="00CA3873">
        <w:tc>
          <w:tcPr>
            <w:tcW w:w="0" w:type="auto"/>
            <w:gridSpan w:val="3"/>
          </w:tcPr>
          <w:p w:rsidR="00A870B7" w:rsidRPr="009904E0" w:rsidRDefault="00A870B7" w:rsidP="00A870B7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</w:t>
            </w:r>
            <w:r w:rsidRPr="009904E0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7853F6" w:rsidRPr="003520CF" w:rsidTr="00693085">
        <w:trPr>
          <w:trHeight w:val="1301"/>
        </w:trPr>
        <w:tc>
          <w:tcPr>
            <w:tcW w:w="0" w:type="auto"/>
          </w:tcPr>
          <w:p w:rsidR="00CE75BB" w:rsidRPr="003520CF" w:rsidRDefault="00CE75BB" w:rsidP="00911A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3520C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0" w:type="auto"/>
          </w:tcPr>
          <w:p w:rsidR="00CE75BB" w:rsidRPr="003520CF" w:rsidRDefault="00A870B7" w:rsidP="00BD4BB8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Рассмотрение отчетов учреждений культуры по итогам </w:t>
            </w:r>
            <w:r w:rsidR="009E6E25">
              <w:rPr>
                <w:rFonts w:ascii="Times New Roman" w:hAnsi="Times New Roman" w:cs="Times New Roman"/>
              </w:rPr>
              <w:t xml:space="preserve">исполнения Планов по устранению замечаний, выявленных в ходе </w:t>
            </w:r>
            <w:proofErr w:type="gramStart"/>
            <w:r w:rsidR="009E6E25">
              <w:rPr>
                <w:rFonts w:ascii="Times New Roman" w:hAnsi="Times New Roman" w:cs="Times New Roman"/>
              </w:rPr>
              <w:t>проведения независимой оценки качества условий оказания услуг</w:t>
            </w:r>
            <w:proofErr w:type="gramEnd"/>
            <w:r w:rsidR="009E6E25">
              <w:rPr>
                <w:rFonts w:ascii="Times New Roman" w:hAnsi="Times New Roman" w:cs="Times New Roman"/>
              </w:rPr>
              <w:t xml:space="preserve"> организациями культуры</w:t>
            </w:r>
            <w:r w:rsidR="00FE4AAE">
              <w:rPr>
                <w:rFonts w:ascii="Times New Roman" w:hAnsi="Times New Roman" w:cs="Times New Roman"/>
              </w:rPr>
              <w:t xml:space="preserve"> в 2019 году</w:t>
            </w:r>
          </w:p>
        </w:tc>
        <w:tc>
          <w:tcPr>
            <w:tcW w:w="0" w:type="auto"/>
          </w:tcPr>
          <w:p w:rsidR="00CE75BB" w:rsidRPr="003520CF" w:rsidRDefault="00FE4AAE" w:rsidP="00911A5D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</w:tr>
    </w:tbl>
    <w:p w:rsidR="00795198" w:rsidRDefault="00795198" w:rsidP="00F7185A"/>
    <w:p w:rsidR="00FF094D" w:rsidRDefault="00FF094D" w:rsidP="00F7185A"/>
    <w:p w:rsidR="00FF094D" w:rsidRDefault="00FF094D" w:rsidP="00F7185A">
      <w:bookmarkStart w:id="0" w:name="_GoBack"/>
      <w:bookmarkEnd w:id="0"/>
    </w:p>
    <w:sectPr w:rsidR="00FF094D" w:rsidSect="003520CF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F16"/>
    <w:rsid w:val="000372AA"/>
    <w:rsid w:val="000C4DFA"/>
    <w:rsid w:val="000E5883"/>
    <w:rsid w:val="002D496E"/>
    <w:rsid w:val="003052D3"/>
    <w:rsid w:val="00343763"/>
    <w:rsid w:val="003520CF"/>
    <w:rsid w:val="00376AF0"/>
    <w:rsid w:val="00405581"/>
    <w:rsid w:val="0042241B"/>
    <w:rsid w:val="004352F3"/>
    <w:rsid w:val="00484337"/>
    <w:rsid w:val="005E144E"/>
    <w:rsid w:val="00693085"/>
    <w:rsid w:val="006E3F48"/>
    <w:rsid w:val="007853F6"/>
    <w:rsid w:val="00795198"/>
    <w:rsid w:val="00842F40"/>
    <w:rsid w:val="00911A5D"/>
    <w:rsid w:val="009904E0"/>
    <w:rsid w:val="009E6E25"/>
    <w:rsid w:val="00A272BE"/>
    <w:rsid w:val="00A3699B"/>
    <w:rsid w:val="00A870B7"/>
    <w:rsid w:val="00A91B18"/>
    <w:rsid w:val="00AA205B"/>
    <w:rsid w:val="00BA14CB"/>
    <w:rsid w:val="00BD4BB8"/>
    <w:rsid w:val="00C1292D"/>
    <w:rsid w:val="00C561B7"/>
    <w:rsid w:val="00C7313E"/>
    <w:rsid w:val="00CE75BB"/>
    <w:rsid w:val="00E05DD8"/>
    <w:rsid w:val="00E26F16"/>
    <w:rsid w:val="00E421CA"/>
    <w:rsid w:val="00E95A7D"/>
    <w:rsid w:val="00F7185A"/>
    <w:rsid w:val="00FC1896"/>
    <w:rsid w:val="00FE4AAE"/>
    <w:rsid w:val="00FE5148"/>
    <w:rsid w:val="00FF09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F1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Гоголева Оксана Александровна</dc:creator>
  <cp:lastModifiedBy>Гоголева Оксана Александровна</cp:lastModifiedBy>
  <cp:revision>17</cp:revision>
  <cp:lastPrinted>2018-11-27T04:13:00Z</cp:lastPrinted>
  <dcterms:created xsi:type="dcterms:W3CDTF">2018-11-02T05:31:00Z</dcterms:created>
  <dcterms:modified xsi:type="dcterms:W3CDTF">2018-11-27T04:14:00Z</dcterms:modified>
</cp:coreProperties>
</file>